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23B" w:rsidRDefault="00F1423B" w:rsidP="00F1423B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5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F1423B" w:rsidRPr="00D07824" w:rsidRDefault="00F1423B" w:rsidP="00F1423B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</w:t>
      </w:r>
      <w:proofErr w:type="spellStart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Кондинского</w:t>
      </w:r>
      <w:proofErr w:type="spellEnd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района </w:t>
      </w:r>
    </w:p>
    <w:p w:rsidR="00F1423B" w:rsidRDefault="00F1423B" w:rsidP="00F1423B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F6083C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28.01.2025 № 1216</w:t>
      </w:r>
    </w:p>
    <w:p w:rsidR="00F1423B" w:rsidRDefault="00F1423B" w:rsidP="00F1423B">
      <w:pPr>
        <w:jc w:val="center"/>
      </w:pPr>
    </w:p>
    <w:p w:rsidR="00F1423B" w:rsidRPr="009E4F34" w:rsidRDefault="00F1423B" w:rsidP="00F1423B"/>
    <w:p w:rsidR="00F1423B" w:rsidRPr="00104217" w:rsidRDefault="00F1423B" w:rsidP="00F1423B">
      <w:pPr>
        <w:jc w:val="center"/>
        <w:rPr>
          <w:b/>
        </w:rPr>
      </w:pPr>
      <w:r w:rsidRPr="009B6538">
        <w:rPr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9B6538">
        <w:rPr>
          <w:b/>
        </w:rPr>
        <w:t>Кондинский</w:t>
      </w:r>
      <w:proofErr w:type="spellEnd"/>
      <w:r w:rsidRPr="009B6538">
        <w:rPr>
          <w:b/>
        </w:rPr>
        <w:t xml:space="preserve"> район на 2025 год</w:t>
      </w:r>
    </w:p>
    <w:p w:rsidR="00F1423B" w:rsidRPr="009E4F34" w:rsidRDefault="00F1423B" w:rsidP="00F1423B"/>
    <w:tbl>
      <w:tblPr>
        <w:tblW w:w="0" w:type="auto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2898"/>
        <w:gridCol w:w="376"/>
        <w:gridCol w:w="421"/>
        <w:gridCol w:w="1336"/>
        <w:gridCol w:w="1549"/>
      </w:tblGrid>
      <w:tr w:rsidR="00F1423B" w:rsidRPr="00484C2E" w:rsidTr="006D3D85">
        <w:trPr>
          <w:trHeight w:val="6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(в рублях)</w:t>
            </w:r>
          </w:p>
        </w:tc>
      </w:tr>
      <w:tr w:rsidR="00F1423B" w:rsidRPr="00484C2E" w:rsidTr="006D3D85">
        <w:trPr>
          <w:trHeight w:val="572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1423B" w:rsidRPr="00484C2E" w:rsidRDefault="00F1423B" w:rsidP="006D3D85">
            <w:pPr>
              <w:jc w:val="center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1423B" w:rsidRPr="00484C2E" w:rsidRDefault="00F1423B" w:rsidP="006D3D85">
            <w:pPr>
              <w:jc w:val="center"/>
              <w:rPr>
                <w:sz w:val="16"/>
                <w:szCs w:val="16"/>
              </w:rPr>
            </w:pPr>
            <w:proofErr w:type="spellStart"/>
            <w:r w:rsidRPr="00484C2E"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1423B" w:rsidRPr="00484C2E" w:rsidRDefault="00F1423B" w:rsidP="006D3D85">
            <w:pPr>
              <w:jc w:val="center"/>
              <w:rPr>
                <w:sz w:val="16"/>
                <w:szCs w:val="16"/>
              </w:rPr>
            </w:pPr>
            <w:proofErr w:type="gramStart"/>
            <w:r w:rsidRPr="00484C2E"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1423B" w:rsidRPr="00484C2E" w:rsidRDefault="00F1423B" w:rsidP="006D3D85">
            <w:pPr>
              <w:jc w:val="center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Сумма на  год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 </w:t>
            </w:r>
          </w:p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В том числе за счет</w:t>
            </w:r>
          </w:p>
          <w:p w:rsidR="00F1423B" w:rsidRPr="00484C2E" w:rsidRDefault="00F1423B" w:rsidP="006D3D85">
            <w:pPr>
              <w:jc w:val="center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 xml:space="preserve"> субвенций 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noWrap/>
            <w:hideMark/>
          </w:tcPr>
          <w:p w:rsidR="00F1423B" w:rsidRPr="00484C2E" w:rsidRDefault="00F1423B" w:rsidP="006D3D85">
            <w:pPr>
              <w:jc w:val="center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center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center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center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center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5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571 464 712,18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22 026 100,00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5 726 800,00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4 266 400,00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174 909 578,00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20 700,00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20 700,00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53 760 598,51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849 300,00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331 780 635,67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21 156 100,00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5 653 400,00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5 653 400,00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5 653 400,00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5 653 400,00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8 021 387,50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7 631 400,00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7 631 400,00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7 631 400,00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57 500,00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332 487,50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500 600 480,68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39 059 600,00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27 395 973,58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33 722 600,00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33 722 600,00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Транспорт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85 080 916,78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304 956 289,51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10 584 590,00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38 860 110,81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5 337 000,00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1 021 392 602,33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79 805 900,00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476 622 897,94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482 095 888,91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79 757 200,00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43 385 615,48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19 288 200,00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48 700,00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105 318 462,22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120 000,00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105 318 462,22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120 000,00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ОБРАЗОВАНИЕ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2 951 581 398,07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1 949 428 300,00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496 323 359,86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381 459 808,00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2 020 966 092,40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1 547 477 992,00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240 405 422,38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22 001 588,07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171 884 935,36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20 490 500,00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235 034 043,35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473 000,00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Культура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225 808 443,35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9 225 600,00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473 000,00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2 833 500,00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2 833 500,00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2 833 500,00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2 833 500,00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48 506 526,32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16 442 000,00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5 588 000,00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4 400 000,00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29 118 526,32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12 042 000,00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229 960 465,27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57 374 918,90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1 590 900,00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163 785 846,37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7 208 800,00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lastRenderedPageBreak/>
              <w:t>СРЕДСТВА МАССОВОЙ ИНФОРМАЦИИ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4 819 200,00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4 819 200,00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407 172 030,99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72 928 300,00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299 819 400,00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72 928 300,00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F1423B" w:rsidRPr="00484C2E" w:rsidRDefault="00F1423B" w:rsidP="006D3D85">
            <w:pPr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107 352 630,99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0,00</w:t>
            </w:r>
          </w:p>
        </w:tc>
      </w:tr>
      <w:tr w:rsidR="00F1423B" w:rsidRPr="00484C2E" w:rsidTr="006D3D85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rPr>
                <w:sz w:val="20"/>
                <w:szCs w:val="20"/>
              </w:rPr>
            </w:pPr>
            <w:r w:rsidRPr="00484C2E">
              <w:rPr>
                <w:sz w:val="20"/>
                <w:szCs w:val="20"/>
              </w:rPr>
              <w:t>Итого: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rPr>
                <w:sz w:val="20"/>
                <w:szCs w:val="20"/>
              </w:rPr>
            </w:pPr>
            <w:r w:rsidRPr="00484C2E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rPr>
                <w:sz w:val="20"/>
                <w:szCs w:val="20"/>
              </w:rPr>
            </w:pPr>
            <w:r w:rsidRPr="00484C2E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6 092 459 208,91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1423B" w:rsidRPr="00484C2E" w:rsidRDefault="00F1423B" w:rsidP="006D3D85">
            <w:pPr>
              <w:jc w:val="right"/>
              <w:rPr>
                <w:sz w:val="16"/>
                <w:szCs w:val="16"/>
              </w:rPr>
            </w:pPr>
            <w:r w:rsidRPr="00484C2E">
              <w:rPr>
                <w:sz w:val="16"/>
                <w:szCs w:val="16"/>
              </w:rPr>
              <w:t>2 196 401 500,00</w:t>
            </w:r>
          </w:p>
        </w:tc>
      </w:tr>
    </w:tbl>
    <w:p w:rsidR="00F1423B" w:rsidRPr="009E4F34" w:rsidRDefault="00F1423B" w:rsidP="00F1423B"/>
    <w:p w:rsidR="00F1423B" w:rsidRPr="009E4F34" w:rsidRDefault="00F1423B" w:rsidP="00F1423B"/>
    <w:p w:rsidR="00F1423B" w:rsidRPr="009E4F34" w:rsidRDefault="00F1423B" w:rsidP="00F1423B"/>
    <w:p w:rsidR="00F1423B" w:rsidRDefault="00F1423B" w:rsidP="00F1423B"/>
    <w:p w:rsidR="00F1423B" w:rsidRPr="009E4F34" w:rsidRDefault="00F1423B" w:rsidP="00F1423B"/>
    <w:p w:rsidR="00F1423B" w:rsidRDefault="00F1423B" w:rsidP="00F1423B"/>
    <w:p w:rsidR="00F0724A" w:rsidRDefault="00F1423B" w:rsidP="00F1423B">
      <w:pPr>
        <w:tabs>
          <w:tab w:val="left" w:pos="5940"/>
        </w:tabs>
      </w:pPr>
      <w:r>
        <w:tab/>
      </w:r>
      <w:bookmarkStart w:id="0" w:name="_GoBack"/>
      <w:bookmarkEnd w:id="0"/>
    </w:p>
    <w:sectPr w:rsidR="00F0724A">
      <w:headerReference w:type="default" r:id="rId5"/>
      <w:footerReference w:type="even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58B" w:rsidRDefault="00F1423B" w:rsidP="001D1B2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2358B" w:rsidRDefault="00F1423B" w:rsidP="001D1B2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58B" w:rsidRDefault="00F1423B" w:rsidP="001D1B2E">
    <w:pPr>
      <w:pStyle w:val="a5"/>
      <w:framePr w:wrap="around" w:vAnchor="text" w:hAnchor="margin" w:xAlign="right" w:y="1"/>
      <w:rPr>
        <w:rStyle w:val="a7"/>
      </w:rPr>
    </w:pPr>
  </w:p>
  <w:p w:rsidR="0082358B" w:rsidRDefault="00F1423B" w:rsidP="001D1B2E">
    <w:pPr>
      <w:pStyle w:val="a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58B" w:rsidRDefault="00F1423B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82358B" w:rsidRDefault="00F142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A5E"/>
    <w:rsid w:val="00F02A5E"/>
    <w:rsid w:val="00F0724A"/>
    <w:rsid w:val="00F1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 Знак4, Знак8,Знак8"/>
    <w:basedOn w:val="a"/>
    <w:link w:val="a4"/>
    <w:uiPriority w:val="99"/>
    <w:qFormat/>
    <w:rsid w:val="00F142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, Знак4 Знак, Знак8 Знак,Знак8 Знак"/>
    <w:basedOn w:val="a0"/>
    <w:link w:val="a3"/>
    <w:uiPriority w:val="99"/>
    <w:rsid w:val="00F142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 Знак6, Знак14"/>
    <w:basedOn w:val="a"/>
    <w:link w:val="a6"/>
    <w:qFormat/>
    <w:rsid w:val="00F142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6 Знак, Знак14 Знак"/>
    <w:basedOn w:val="a0"/>
    <w:link w:val="a5"/>
    <w:rsid w:val="00F142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1423B"/>
  </w:style>
  <w:style w:type="paragraph" w:customStyle="1" w:styleId="Title">
    <w:name w:val="Title!Название НПА"/>
    <w:basedOn w:val="a"/>
    <w:rsid w:val="00F1423B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 Знак4, Знак8,Знак8"/>
    <w:basedOn w:val="a"/>
    <w:link w:val="a4"/>
    <w:uiPriority w:val="99"/>
    <w:qFormat/>
    <w:rsid w:val="00F142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, Знак4 Знак, Знак8 Знак,Знак8 Знак"/>
    <w:basedOn w:val="a0"/>
    <w:link w:val="a3"/>
    <w:uiPriority w:val="99"/>
    <w:rsid w:val="00F142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 Знак6, Знак14"/>
    <w:basedOn w:val="a"/>
    <w:link w:val="a6"/>
    <w:qFormat/>
    <w:rsid w:val="00F142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6 Знак, Знак14 Знак"/>
    <w:basedOn w:val="a0"/>
    <w:link w:val="a5"/>
    <w:rsid w:val="00F142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1423B"/>
  </w:style>
  <w:style w:type="paragraph" w:customStyle="1" w:styleId="Title">
    <w:name w:val="Title!Название НПА"/>
    <w:basedOn w:val="a"/>
    <w:rsid w:val="00F1423B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657</Words>
  <Characters>3750</Characters>
  <Application>Microsoft Office Word</Application>
  <DocSecurity>0</DocSecurity>
  <Lines>31</Lines>
  <Paragraphs>8</Paragraphs>
  <ScaleCrop>false</ScaleCrop>
  <Company/>
  <LinksUpToDate>false</LinksUpToDate>
  <CharactersWithSpaces>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2025-01-29T07:47:00Z</dcterms:created>
  <dcterms:modified xsi:type="dcterms:W3CDTF">2025-01-29T07:47:00Z</dcterms:modified>
</cp:coreProperties>
</file>